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108" w:type="dxa"/>
        <w:tblLook w:val="04A0"/>
      </w:tblPr>
      <w:tblGrid>
        <w:gridCol w:w="9952"/>
      </w:tblGrid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536" w:type="dxa"/>
              <w:tblLook w:val="04A0"/>
            </w:tblPr>
            <w:tblGrid>
              <w:gridCol w:w="9736"/>
            </w:tblGrid>
            <w:tr w:rsidR="007E1E26" w:rsidRPr="007E1E26" w:rsidTr="007E1E26">
              <w:trPr>
                <w:trHeight w:val="25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F497D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NEISD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Churchill</w:t>
                  </w: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12049 Blanco, 78216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356-0000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Johnson</w:t>
                  </w: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23203 Bulverde, 78259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356-0400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Lee</w:t>
                  </w: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1400 Jackson Keller, 78213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356-0800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MacArthur</w:t>
                  </w: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2923 MacArthur View, 78217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650-1100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Madison</w:t>
                  </w: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5005 Stahl, 78247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356-1400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Reagan</w:t>
                  </w: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19000 Ronald Reagan, 78258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482-2200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Roosevelt</w:t>
                  </w: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5110 </w:t>
                  </w:r>
                  <w:proofErr w:type="spellStart"/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Walzem</w:t>
                  </w:r>
                  <w:proofErr w:type="spellEnd"/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78218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356-2200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F497D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SAN ANTONIO ISD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Highlands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>3118 Elgin Avenue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>San Antonio, Texas  78210</w:t>
                  </w:r>
                </w:p>
              </w:tc>
            </w:tr>
            <w:tr w:rsidR="007E1E26" w:rsidRPr="007E1E26" w:rsidTr="007E1E26">
              <w:trPr>
                <w:trHeight w:val="25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152400</wp:posOffset>
                        </wp:positionV>
                        <wp:extent cx="28575" cy="28575"/>
                        <wp:effectExtent l="635" t="0" r="0" b="0"/>
                        <wp:wrapNone/>
                        <wp:docPr id="14" name="Picture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8" name="Picture 10" descr="A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A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152400</wp:posOffset>
                        </wp:positionV>
                        <wp:extent cx="219075" cy="152400"/>
                        <wp:effectExtent l="635" t="0" r="0" b="0"/>
                        <wp:wrapNone/>
                        <wp:docPr id="15" name="pp-starred-item-sta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9" name="pp-starred-item-star" descr="https://maps.gstatic.com/intl/en_us/mapfiles/transparent.pn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B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0"/>
                  </w:tblGrid>
                  <w:tr w:rsidR="007E1E26" w:rsidRPr="007E1E26">
                    <w:trPr>
                      <w:trHeight w:val="255"/>
                      <w:tblCellSpacing w:w="0" w:type="dxa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E26" w:rsidRPr="007E1E26" w:rsidRDefault="007E1E26" w:rsidP="007E1E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F497D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CCISD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Mary </w:t>
                  </w:r>
                  <w:r w:rsidRPr="007E1E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Carroll</w:t>
                  </w: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High School 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0</wp:posOffset>
                        </wp:positionV>
                        <wp:extent cx="28575" cy="19050"/>
                        <wp:effectExtent l="635" t="0" r="0" b="1270"/>
                        <wp:wrapNone/>
                        <wp:docPr id="16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0" name="Picture 12" descr="https://maps.gstatic.com/intl/en_us/mapfiles/transparent.pn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C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0"/>
                  </w:tblGrid>
                  <w:tr w:rsidR="007E1E26" w:rsidRPr="007E1E26">
                    <w:trPr>
                      <w:trHeight w:val="300"/>
                      <w:tblCellSpacing w:w="0" w:type="dxa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E26" w:rsidRPr="007E1E26" w:rsidRDefault="007E1E26" w:rsidP="007E1E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7E1E2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5301 Weber Rd, Corpus Christi, TX ‎ </w:t>
                        </w:r>
                      </w:p>
                    </w:tc>
                  </w:tr>
                </w:tbl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</w:rPr>
                  </w:pPr>
                  <w:hyperlink r:id="rId5" w:history="1">
                    <w:r w:rsidRPr="007E1E26">
                      <w:rPr>
                        <w:rFonts w:ascii="Calibri" w:eastAsia="Times New Roman" w:hAnsi="Calibri" w:cs="Arial"/>
                        <w:sz w:val="24"/>
                        <w:szCs w:val="24"/>
                        <w:u w:val="single"/>
                      </w:rPr>
                      <w:t xml:space="preserve">(361) 878-5140 () ‎ · carroll.ccisd.us </w:t>
                    </w:r>
                  </w:hyperlink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180975</wp:posOffset>
                        </wp:positionV>
                        <wp:extent cx="28575" cy="28575"/>
                        <wp:effectExtent l="635" t="635" r="0" b="0"/>
                        <wp:wrapNone/>
                        <wp:docPr id="17" name="Picture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8" name="Picture 20" descr="B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14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180975</wp:posOffset>
                        </wp:positionV>
                        <wp:extent cx="219075" cy="152400"/>
                        <wp:effectExtent l="635" t="635" r="0" b="0"/>
                        <wp:wrapNone/>
                        <wp:docPr id="18" name="Picture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9" name="pp-starred-item-star" descr="https://maps.gstatic.com/intl/en_us/mapfiles/transparent.pn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15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0"/>
                  </w:tblGrid>
                  <w:tr w:rsidR="007E1E26" w:rsidRPr="007E1E26">
                    <w:trPr>
                      <w:trHeight w:val="300"/>
                      <w:tblCellSpacing w:w="0" w:type="dxa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E26" w:rsidRPr="007E1E26" w:rsidRDefault="007E1E26" w:rsidP="007E1E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W.B. </w:t>
                  </w:r>
                  <w:r w:rsidRPr="007E1E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Ray</w:t>
                  </w: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High School 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0</wp:posOffset>
                        </wp:positionV>
                        <wp:extent cx="28575" cy="9525"/>
                        <wp:effectExtent l="635" t="0" r="0" b="635"/>
                        <wp:wrapNone/>
                        <wp:docPr id="19" name="Picture 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0" name="Picture 22" descr="https://maps.gstatic.com/intl/en_us/mapfiles/transparent.pn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16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0"/>
                  </w:tblGrid>
                  <w:tr w:rsidR="007E1E26" w:rsidRPr="007E1E26">
                    <w:trPr>
                      <w:trHeight w:val="300"/>
                      <w:tblCellSpacing w:w="0" w:type="dxa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E26" w:rsidRPr="007E1E26" w:rsidRDefault="007E1E26" w:rsidP="007E1E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7E1E2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1002 Texan Trail, Corpus Christi, TX ‎ </w:t>
                        </w:r>
                      </w:p>
                    </w:tc>
                  </w:tr>
                </w:tbl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</w:rPr>
                  </w:pPr>
                  <w:hyperlink r:id="rId6" w:history="1">
                    <w:r w:rsidRPr="007E1E26">
                      <w:rPr>
                        <w:rFonts w:ascii="Calibri" w:eastAsia="Times New Roman" w:hAnsi="Calibri" w:cs="Arial"/>
                        <w:sz w:val="24"/>
                        <w:szCs w:val="24"/>
                        <w:u w:val="single"/>
                      </w:rPr>
                      <w:t xml:space="preserve">(361) 878-7300 () ‎ · ray.ccisd.us </w:t>
                    </w:r>
                  </w:hyperlink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180975</wp:posOffset>
                        </wp:positionV>
                        <wp:extent cx="28575" cy="28575"/>
                        <wp:effectExtent l="635" t="635" r="0" b="0"/>
                        <wp:wrapNone/>
                        <wp:docPr id="20" name="Picture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6" name="Picture 28" descr="C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1C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180975</wp:posOffset>
                        </wp:positionV>
                        <wp:extent cx="219075" cy="152400"/>
                        <wp:effectExtent l="635" t="635" r="0" b="0"/>
                        <wp:wrapNone/>
                        <wp:docPr id="21" name="Picture 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7" name="pp-starred-item-star" descr="https://maps.gstatic.com/intl/en_us/mapfiles/transparent.pn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1D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381000</wp:posOffset>
                        </wp:positionV>
                        <wp:extent cx="28575" cy="19050"/>
                        <wp:effectExtent l="635" t="0" r="0" b="1270"/>
                        <wp:wrapNone/>
                        <wp:docPr id="22" name="Picture 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8" name="Picture 30" descr="https://maps.gstatic.com/intl/en_us/mapfiles/transparent.pn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1E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0"/>
                  </w:tblGrid>
                  <w:tr w:rsidR="007E1E26" w:rsidRPr="007E1E26">
                    <w:trPr>
                      <w:trHeight w:val="300"/>
                      <w:tblCellSpacing w:w="0" w:type="dxa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E26" w:rsidRPr="007E1E26" w:rsidRDefault="007E1E26" w:rsidP="007E1E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King</w:t>
                  </w: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High School 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5225 </w:t>
                  </w:r>
                  <w:proofErr w:type="spellStart"/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>Gollihar</w:t>
                  </w:r>
                  <w:proofErr w:type="spellEnd"/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Rd, Corpus Christi, TX ‎ 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</w:rPr>
                  </w:pPr>
                  <w:hyperlink r:id="rId7" w:history="1">
                    <w:r w:rsidRPr="007E1E26">
                      <w:rPr>
                        <w:rFonts w:ascii="Calibri" w:eastAsia="Times New Roman" w:hAnsi="Calibri" w:cs="Arial"/>
                        <w:sz w:val="24"/>
                        <w:szCs w:val="24"/>
                        <w:u w:val="single"/>
                      </w:rPr>
                      <w:t xml:space="preserve">(361) 906-3400 () ‎ · king.ccisd.us </w:t>
                    </w:r>
                  </w:hyperlink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190500</wp:posOffset>
                        </wp:positionV>
                        <wp:extent cx="219075" cy="152400"/>
                        <wp:effectExtent l="635" t="0" r="0" b="0"/>
                        <wp:wrapNone/>
                        <wp:docPr id="23" name="Picture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9" name="pp-starred-item-star" descr="https://maps.gstatic.com/intl/en_us/mapfiles/transparent.pn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1F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190500</wp:posOffset>
                        </wp:positionV>
                        <wp:extent cx="28575" cy="28575"/>
                        <wp:effectExtent l="635" t="0" r="0" b="0"/>
                        <wp:wrapNone/>
                        <wp:docPr id="24" name="Picture 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0" name="Picture 32" descr="https://maps.gstatic.com/intl/en_us/mapfiles/transparent.pn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20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0"/>
                  </w:tblGrid>
                  <w:tr w:rsidR="007E1E26" w:rsidRPr="007E1E26">
                    <w:trPr>
                      <w:trHeight w:val="315"/>
                      <w:tblCellSpacing w:w="0" w:type="dxa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E26" w:rsidRPr="007E1E26" w:rsidRDefault="007E1E26" w:rsidP="007E1E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7E1E2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Moody </w:t>
                        </w:r>
                        <w:r w:rsidRPr="007E1E2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High School </w:t>
                        </w:r>
                      </w:p>
                    </w:tc>
                  </w:tr>
                </w:tbl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1818 Trojan Dr, Corpus Christi, TX ‎ 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</w:rPr>
                  </w:pPr>
                  <w:hyperlink r:id="rId8" w:history="1">
                    <w:r w:rsidRPr="007E1E26">
                      <w:rPr>
                        <w:rFonts w:ascii="Calibri" w:eastAsia="Times New Roman" w:hAnsi="Calibri" w:cs="Arial"/>
                        <w:sz w:val="24"/>
                        <w:szCs w:val="24"/>
                        <w:u w:val="single"/>
                      </w:rPr>
                      <w:t xml:space="preserve">(361) 878-7340 () ‎ · moody.ccisd.us </w:t>
                    </w:r>
                  </w:hyperlink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F497D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JUDSON ISD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Judson</w:t>
                  </w: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9142 Farm to Market Road 78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Converse, TX 78109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Karen </w:t>
                  </w:r>
                  <w:r w:rsidRPr="007E1E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Wagner</w:t>
                  </w: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MX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  <w:lang w:val="es-MX"/>
                    </w:rPr>
                    <w:t xml:space="preserve">3000 N Foster Rd, San Antonio, TX ‎ 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</w:rPr>
                  </w:pPr>
                  <w:hyperlink r:id="rId9" w:history="1">
                    <w:r w:rsidRPr="007E1E26">
                      <w:rPr>
                        <w:rFonts w:ascii="Calibri" w:eastAsia="Times New Roman" w:hAnsi="Calibri" w:cs="Arial"/>
                        <w:sz w:val="24"/>
                        <w:szCs w:val="24"/>
                        <w:u w:val="single"/>
                      </w:rPr>
                      <w:t xml:space="preserve">(210) 662-5000 () ‎ · school.judsonisd.org </w:t>
                    </w:r>
                  </w:hyperlink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F497D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SCHERTZ - CIBOLO - UNIVERSAL CITY ISD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Byron P </w:t>
                  </w: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Steele</w:t>
                  </w: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II High 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1300 Farm to Market Road 1103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Cibolo, TX 78108</w:t>
                  </w:r>
                </w:p>
              </w:tc>
            </w:tr>
            <w:tr w:rsidR="007E1E26" w:rsidRPr="007E1E26" w:rsidTr="007E1E26">
              <w:trPr>
                <w:trHeight w:val="25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5"/>
                      <w:szCs w:val="15"/>
                    </w:rPr>
                  </w:pPr>
                  <w:r w:rsidRPr="007E1E26">
                    <w:rPr>
                      <w:rFonts w:ascii="Verdana" w:eastAsia="Times New Roman" w:hAnsi="Verdana" w:cs="Arial"/>
                      <w:sz w:val="15"/>
                      <w:szCs w:val="15"/>
                    </w:rPr>
                    <w:t>(210) 619-4000</w:t>
                  </w:r>
                </w:p>
              </w:tc>
            </w:tr>
            <w:tr w:rsidR="007E1E26" w:rsidRPr="007E1E26" w:rsidTr="007E1E26">
              <w:trPr>
                <w:trHeight w:val="25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F497D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COMAL ISD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Canyon</w:t>
                  </w: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7E1E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High</w:t>
                  </w: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7E1E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School</w:t>
                  </w: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1510 </w:t>
                  </w:r>
                  <w:proofErr w:type="spellStart"/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>Ih</w:t>
                  </w:r>
                  <w:proofErr w:type="spellEnd"/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35 E, New Braunfels, TX ‎ 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</w:rPr>
                  </w:pPr>
                  <w:hyperlink r:id="rId10" w:history="1">
                    <w:r w:rsidRPr="007E1E26">
                      <w:rPr>
                        <w:rFonts w:ascii="Calibri" w:eastAsia="Times New Roman" w:hAnsi="Calibri" w:cs="Arial"/>
                        <w:sz w:val="24"/>
                        <w:szCs w:val="24"/>
                        <w:u w:val="single"/>
                      </w:rPr>
                      <w:t xml:space="preserve">(830) 221-2400 () ‎ · comalisd.org </w:t>
                    </w:r>
                  </w:hyperlink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1F497D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NEW BRAUNFELS ISD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190500</wp:posOffset>
                        </wp:positionV>
                        <wp:extent cx="28575" cy="19050"/>
                        <wp:effectExtent l="635" t="0" r="0" b="1270"/>
                        <wp:wrapNone/>
                        <wp:docPr id="25" name="Picture 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8" name="Picture 40" descr="https://maps.gstatic.com/intl/en_us/mapfiles/transparent.pn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2808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0"/>
                  </w:tblGrid>
                  <w:tr w:rsidR="007E1E26" w:rsidRPr="007E1E26">
                    <w:trPr>
                      <w:trHeight w:val="315"/>
                      <w:tblCellSpacing w:w="0" w:type="dxa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1E26" w:rsidRPr="007E1E26" w:rsidRDefault="007E1E26" w:rsidP="007E1E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E1E2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New</w:t>
                        </w:r>
                        <w:r w:rsidRPr="007E1E2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7E1E2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Braunfels</w:t>
                        </w:r>
                        <w:r w:rsidRPr="007E1E2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7E1E2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High</w:t>
                        </w:r>
                        <w:r w:rsidRPr="007E1E2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7E1E2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School</w:t>
                        </w:r>
                        <w:r w:rsidRPr="007E1E2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E1E26" w:rsidRPr="007E1E26" w:rsidTr="007E1E26">
              <w:trPr>
                <w:trHeight w:val="300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E1E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2551 Loop 337, New Braunfels, TX ‎ </w:t>
                  </w:r>
                </w:p>
              </w:tc>
            </w:tr>
            <w:tr w:rsidR="007E1E26" w:rsidRPr="007E1E26" w:rsidTr="007E1E26">
              <w:trPr>
                <w:trHeight w:val="315"/>
              </w:trPr>
              <w:tc>
                <w:tcPr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26" w:rsidRPr="007E1E26" w:rsidRDefault="007E1E26" w:rsidP="007E1E2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u w:val="single"/>
                    </w:rPr>
                  </w:pPr>
                  <w:hyperlink r:id="rId11" w:history="1">
                    <w:r w:rsidRPr="007E1E26">
                      <w:rPr>
                        <w:rFonts w:ascii="Calibri" w:eastAsia="Times New Roman" w:hAnsi="Calibri" w:cs="Arial"/>
                        <w:sz w:val="24"/>
                        <w:szCs w:val="24"/>
                        <w:u w:val="single"/>
                      </w:rPr>
                      <w:t xml:space="preserve">(830) 627-6000 () ‎ · schools.nbisd.org </w:t>
                    </w:r>
                  </w:hyperlink>
                </w:p>
              </w:tc>
            </w:tr>
          </w:tbl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Verdana" w:eastAsia="Times New Roman" w:hAnsi="Verdana" w:cs="Arial"/>
                <w:sz w:val="15"/>
                <w:szCs w:val="15"/>
              </w:rPr>
            </w:pPr>
          </w:p>
        </w:tc>
      </w:tr>
      <w:tr w:rsidR="007E1E26" w:rsidRPr="007E1E26" w:rsidTr="007E1E26">
        <w:trPr>
          <w:trHeight w:val="25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E26" w:rsidRPr="007E1E26" w:rsidTr="007E1E26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1E26" w:rsidRPr="007E1E26" w:rsidTr="007E1E26">
        <w:trPr>
          <w:trHeight w:val="3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26" w:rsidRPr="007E1E26" w:rsidRDefault="007E1E26" w:rsidP="007E1E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</w:tbl>
    <w:p w:rsidR="001156E2" w:rsidRDefault="001156E2"/>
    <w:sectPr w:rsidR="001156E2" w:rsidSect="007E1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E26"/>
    <w:rsid w:val="001156E2"/>
    <w:rsid w:val="001C69E9"/>
    <w:rsid w:val="00411A41"/>
    <w:rsid w:val="007E1E26"/>
    <w:rsid w:val="00A4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local_url?dq=Corpus+Christi,+TX+high+schools&amp;q=http://moody.ccisd.us/&amp;ved=0CG4Q5AQ&amp;sa=X&amp;ei=KU4_VMv0OojWwAGRoYCYBg&amp;s=ANYYN7kO3jsnAwH2Q1ngHsI_mulhBNi2V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local_url?dq=Corpus+Christi,+TX+high+schools&amp;q=http://king.ccisd.us/&amp;ved=0CGAQ5AQ&amp;sa=X&amp;ei=KU4_VMv0OojWwAGRoYCYBg&amp;s=ANYYN7nWE-VcNkJH8wOjzTkge6BB9y7f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local_url?dq=Corpus+Christi,+TX+high+schools&amp;q=http://ray.ccisd.us/&amp;ved=0CFkQ5AQ&amp;sa=X&amp;ei=KU4_VMv0OojWwAGRoYCYBg&amp;s=ANYYN7nvwenDeMUCAj3aYTbXPjaXytrTpw" TargetMode="External"/><Relationship Id="rId11" Type="http://schemas.openxmlformats.org/officeDocument/2006/relationships/hyperlink" Target="http://maps.google.com/local_url?dq=new+braunfuls+High+School,+San+Antonio,+TX&amp;q=http://schools.nbisd.org/default.aspx%3Fname%3Dnbhs.homepage&amp;ved=0CCgQ5AQ&amp;sa=X&amp;ei=fVM_VNOSCYKWwQGQ_oGABQ&amp;s=ANYYN7kkM9Zn4Lg_FG_xs6jlS1p0AWTFqw" TargetMode="External"/><Relationship Id="rId5" Type="http://schemas.openxmlformats.org/officeDocument/2006/relationships/hyperlink" Target="http://maps.google.com/local_url?dq=Corpus+Christi,+TX+high+schools&amp;q=http://carroll.ccisd.us/&amp;ved=0CFIQ5AQ&amp;sa=X&amp;ei=KU4_VMv0OojWwAGRoYCYBg&amp;s=ANYYN7nT2umESkBrDedZPP5jUV8CSxR6iw" TargetMode="External"/><Relationship Id="rId10" Type="http://schemas.openxmlformats.org/officeDocument/2006/relationships/hyperlink" Target="http://maps.google.com/local_url?dq=Canyon+High+School,+San+Antonio,+Ih+35+East,+New+Braunfels,+TX&amp;q=http://www.comalisd.org/&amp;ved=0CBQQ5AQ&amp;sa=X&amp;ei=zFI_VJS-Asf-wAHzlIDICg&amp;s=ANYYN7mK0nua9Tt_fa01dxtXdWd-AFmWO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ps.google.com/local_url?dq=Wagner+High+School,+North+Foster+Road,+San+Antonio,+TX&amp;q=http://school.judsonisd.org/&amp;ved=0CBAQ5AQ&amp;sa=X&amp;ei=OFI_VOPsKsWQwAGHuoDgBw&amp;s=ANYYN7nmhZIFZ3Xb80iHqavUJkPjUidr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2642</Characters>
  <Application>Microsoft Office Word</Application>
  <DocSecurity>0</DocSecurity>
  <Lines>22</Lines>
  <Paragraphs>6</Paragraphs>
  <ScaleCrop>false</ScaleCrop>
  <Company>U.S. Air Force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CMalcolm</dc:creator>
  <cp:lastModifiedBy>CMalcolm</cp:lastModifiedBy>
  <cp:revision>1</cp:revision>
  <dcterms:created xsi:type="dcterms:W3CDTF">2014-11-23T04:24:00Z</dcterms:created>
  <dcterms:modified xsi:type="dcterms:W3CDTF">2014-11-23T04:26:00Z</dcterms:modified>
</cp:coreProperties>
</file>